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104/1988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Vyhláška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ze dne 20. května 1988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  hospodárném  využívání výhradních ložisek, o povolování a ohlašování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hornické činnosti a ohlašování činnosti prováděné hornickým způsobem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Změna: 242/1993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Změna: 434/2000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Změna: 299/2005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Český  báňský  úřad  stanoví podle § 30 odst. 7, § 32 odst. 5 zákona č.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44/1988  Sb., o ochraně a využití nerostného bohatství (horní zákon),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§ 5 odst. 4, § 9 odst. 2, § 10 odst. 8, § 11 odst. 3 a § 13 odst.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  zákona  České  národní  rady  č.  61/1988  Sb., o hornické činnosti,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výbušninách a o státní báňské správě: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Hospodárné využívání výhradních ložisek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1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zrušen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2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Výrubnost, znečištění a ztráty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(1)  Při  dobývání výhradního ložiska je nutno používat takové dobývací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metody, které umožní vydobýt bilanční zásoby výhradního ložiska^1) s co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největší  výrubností  (u  tuhých  nerostů), popřípadě vytěžitelností (u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kapalných  a  plynných  nerostů,  jakož i při loužení), s co nejmenšími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ztrátami  a co nejmenším znečištěním, které jsou technicky i ekonomicky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zdůvodněny.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(2)  Organizace  je  povinna  v  plánu  otvírky,  přípravy  a  dobývání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výhradního  ložiska  nebo  jeho  části  navrhnout  a zdůvodnit dobývací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metodu  a  z  ní  vyplývající  výrubnost  (vytěžitelnost), znečištění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ztráty.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3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Výtěžnost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Při úpravě a zušlechťování nerostů, jestliže se provádějí v souvislosti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  jejich  dobýváním, je nutno používat takové postupy, které umožní co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nejúplnější  využití vydobytých nerostů s co největší výtěžností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užitkových složek. Postup úpravy a zušlechťování vydobytých nerostů a z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něho  vyplývající  výtěžnost  je  organizace  povinna zahrnout do plánu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otvírky, přípravy a dobývání výhradního ložiska.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4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Zjišťování výsledků, jejich evidence a využití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(1) Organizace je povinna zjišťovat a evidovat množství hmot ukládaných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na odvalech, výsypkách a odkalištích a dále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 při   dobývání   výhradního   ložiska  výrubnost  (vytěžitelnost),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znečištění a ztráty,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 při   úpravě  a  zušlechťování  vydobytých  nerostů  obsah 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užitkových  a škodlivých složek ve vsázce, v poloproduktech, v konečném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produktu úpravy a zušlechťování a v odpadu.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(2)  Organizace  sleduje  a eviduje u dobývaných nerostů a doprovodných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hornin  v  potřebném  rozsahu  petrografické  a  mineralogické složení,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způsob  a  formu  výskytu  a  vzájemné  vztahy,  obsah a chemické vazby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užitkových    a    škodlivých    složek    a   fyzikálně-mechanické 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chemicko-technologické vlastnosti.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(3)  Organizace  využívá  výsledky podle odstavců 1 a 2 při plánování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řízení  otvírky, přípravy a dobývání výhradního ložiska, jakož i úpravy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 zušlechťování vydobytých nerostů.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(4)  Organizace  eviduje  údaje  potřebné  pro  stanovení  výše úhrad z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vydobytých vyhrazených nerostů a z dobývacích prostorů.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Povolování hornické činnosti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5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Druhy povolení hornické činnosti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Povolení  obvodního  báňského  úřadu  se  vyžaduje  pro  tyto  hornické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činnosti: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pro  vyhledávání  a  průzkum  výhradního ložiska důlními díly, a to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svislými  důlními  díly  o  hloubce  větší  než  40  m,  vodorovnými či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úklonnými  důlními  díly  o  délce  větší  než  100 m, nebo i uvedenými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důlními  díly  kratšími,  jestliže z nich jsou ražena další důlní díla,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jejichž  délka  spolu  s  uvedenými  díly  přesáhne  100 m; povolení se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vyžaduje také pro zajištění a likvidaci těchto důlních děl,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pro  otvírku,  přípravu  a dobývání výhradního ložiska, jakož i pro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zajištění důlních děl a lomů a likvidaci hlavních důlních děl a lomů,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pro  zvláštní  zásahy  do zemské kůry včetně vyhledávání a průzkumu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provedeného  důlními díly pro tyto účely, pokud tato díla svým rozsahem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odpovídají podmínkám uvedeným v písmenu a),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 pro  zajištění  a  likvidaci  starých  důlních  děl  včetně 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zjišťování, pokud zjišťování se provádí důlními díly v rozsahu uvedeném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 písmenu a).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6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Žádost o povolení hornické činnosti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(1) Žádost o povolení hornické činnosti (dále jen "žádost") obsahuje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název  (obchodní  jméno),  identifikační  číslo  organizace a sídlo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organizace,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druh hornické činnosti, pro kterou se žádá povolení,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název  a  identifikační  číslo  katastrálního území,^3) název a kód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okresu,^4)  bližší  označení  místa  činnosti,  parcelní  čísla pozemků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dotčených plánovanou hornickou činností,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 při  hornické  činnosti  podle  §  5  písm.  b)  údaje  o stanovení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chráněného ložiskového území a dobývacího prostoru a jejich změnách,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e)  při  hornické  činnosti  podle  §  5  písm.  c)  údaje  o stanovení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chráněného území pro zvláštní zásahy do zemské kůry,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f)   plánované   zahájení  a  ukončení,  popřípadě  přerušení  hornické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činnosti,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g)  název  (obchodní  jméno)  a  sídlo  zpracovatele  plánu,  popřípadě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dokumentace  a  organizace,  která bude provádět některé práce hornické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činnosti pro organizaci uvedenou v písmenu a),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h) názvy (obchodní jména) a adresy účastníků řízení o povolení hornické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činnosti.^5)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(2) Organizace vyhotoví a předloží se žádostí pro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vyhledávání  a  průzkum výhradního ložiska důlními díly dokumentaci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přílohy č. 1,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zajištění  a  likvidaci  důlních  děl  při  vyhledávání  a průzkumu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výhradního ložiska důlními díly dokumentaci podle přílohy č. 2,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otvírku, přípravu a dobývání výhradního ložiska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 hlubinným  a  povrchovým způsobem plán otvírky, přípravy a dobývání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přílohy č. 3,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 ropy,  hořlavého  zemního plynu a technicky využitelného přírodního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plynu plán těžební otvírky a těžby podle přílohy č. 4,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3.  loužením  pomocí  vrtů  z povrchu plán přípravy, otvírky a dobývání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loužicího pole podle přílohy č. 5,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zajištění důlních děl a lomů a likvidace hlavních důlních děl a lomů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 při  hlubinném a povrchovém způsobu dobývání plán zajištění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děl a lomů a likvidace hlavních důlních děl a lomů podle přílohy č. 6,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 při  těžbě  ropy,  hořlavého zemního plynu a technicky využitelného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přírodního  plynu  plán zajištění a likvidace vrtů a sond podle přílohy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č. 7,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3.  při  dobývání  loužením  pomocí  vrtů  z  povrchu  plán zajištění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likvidace loužicího pole podle přílohy č. 8,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e)  zvláštní  zásahy do zemské kůry dokumentaci podle příloh č. 9, 10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12,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f) zajištění a likvidace starých důlních děl plán zajištění a likvidace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starých důlních děl podle přílohy č. 11.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(3) Organizace přiloží k žádosti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doklady  o  vyřešení střetu zájmů, jestliže hornickou činností jsou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ohroženy   objekty   a   zájmy   chráněné   podle  zvláštních  právních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předpisů,^6)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 seznam  výjimek,  které  byly  pro  plánovanou  hornickou  činnost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organizaci povoleny příslušným orgánem,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zhodnocení vlivu hornické činnosti na povrch,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 závěrečnou  zprávu o výsledcích ložiskového průzkumu, nebo doklad 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povolení prací v případě, že tento průzkum nebyl ukončen,^9)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e)  výsledek  hospodaření  se  zásobami  výhradního  ložiska,  jde-li 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povolení k zajištění důlních děl a lomů nebo likvidace hlavních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děl a lomů,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f)  stanovisko  vydané  podle  zvláštního  právního předpisu,^9a) pokud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tohoto předpisu má být zpracováno,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g)  vyčíslení předpokládaných nákladů na vypořádání očekávaných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škod  dotčených vlivem dobývání výhradního ložiska a návrh na vytvoření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potřebných finančních rezerv včetně časového průběhu jejich vytváření,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h)   vyčíslení   předpokládaných   nákladů   na  sanaci  a  rekultivaci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pozemků^9b)  dotčených  vlivem  dobývání  výhradního ložiska a návrh 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vytvoření  potřebných  finančních rezerv včetně časového průběhu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vytváření,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i) výpis z obchodního rejstříku a kopii oprávnění k hornické činnosti.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(4)  Vyčíslení předpokládaných nákladů podle odstavce 3 písm. g) a h)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návrh na vytvoření potřebných finančních rezerv nepředkládá organizace,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pokud  při  splnění  podmínek  uvedených  v  zákoně^9c)  souhrnná  výše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finančních   prostředků   na  sanaci  a  rekultivaci  a  souhrnná  výše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finančních  prostředků  na  vypořádání  důlních  škod  odpovídá  měrným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nákladům  na sanaci a rekultivaci a nákladům na důlní škody vyplývající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  předpokládané  výše  těžby  a  zahrnuje  hornickou  činnost, o jejíž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povolení se žádá.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(5) Žádost se předkládá obvodnímu báňskému úřadu ve dvou vyhotoveních.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7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Plány a dokumentace týkající se hornické činnosti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(1)  Plán  a  dokumentace  z hlediska podrobnosti musí být přizpůsobeny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místním podmínkám. Grafické přílohy se vyhotovují v tak velkém měřítku,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aby  byla  zajištěna  zřetelnost zobrazovaných údajů a skutečností;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zachování  zřetelnosti  je  možné  různé údaje a skutečnosti zobrazit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jedné grafické příloze.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(2)  Jako  plán,  popřípadě  dokumentace  podle  odstavce  1  může  být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předložena  i  dokumentace  nebo  její  část, vyhotovená pro jiné účely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 zvláštních  předpisů,^10)  a  to  v  rozsahu  požadovaném  touto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vyhláškou.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(3)  Plán  a  dokumentaci  schvaluje  vedoucí pracovník, u dolu závodní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dolu,  u  lomu  závodní  lomu  (dále  jen  "závodní").^10a)  V  plánu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dokumentaci   a   jejich  jednotlivých  částech  musí  být  uveden  den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vyhotovení,  jména,  podpisy  a  funkce zpracovatelů, jakož i vedoucích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pracovníků,  kterým  náleží kontrola správnosti a úplnosti jednotlivých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částí plánu a dokumentace.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8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Rozhodnutí  o povolení hornické činnosti a přípustnost změn v plánech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dokumentaci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(1) Obvodní báňský úřad v řízení o povolení hornické činnosti přezkoumá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úplnost žádosti,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 vyřešení   střetů   zájmů  chráněných  podle  zvláštních  právních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předpisů,^6)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 dodržení  zásad  báňské  technologie  při  zajištění  hospodárného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využívání výhradního ložiska.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(2)  V  rozhodnutí  o  povolení  hornické  činnosti obvodní báňský úřad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stanoví podle potřeby podmínky hornické činnosti a rozhodne o námitkách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účastníka řízení.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(3) Obvodní báňský úřad zašle organizaci spolu s rozhodnutím o povolení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hornické   činnosti   jedno   ověřené   vyhotovení   plánu,   popřípadě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dokumentace.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(4)  Změny  v  plánech  a  dokumentaci,  kterými  nedojde  ke  zhoršení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bezpečnosti  a  ochrany zdraví při práci a bezpečnosti provozu, nebudou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dotčeny  objekty  a  zájmy  právnických a fyzických osob chráněné podle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zvláštních právních předpisů nad rozsah uvedený v rozhodnutí o povolení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hornické  činnosti,  organizace  ohlásí  obvodnímu  báňskému  úřadu. 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ohlášení uvede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název  (obchodní  jméno),  identifikační  číslo  organizace a sídlo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organizace,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popis a důvody změny s jejich vyznačením v plánu a dokumentaci.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9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zrušen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Ohlašování hornické činnosti a činnosti prováděné hornickým způsobem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10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Předmět ohlašování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(1) Organizace ohlašuje zahájení hornické činnosti a činnosti prováděné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hornickým způsobem (dále jen "činnost"), jakož i její přerušení na dobu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delší než 30 dnů obvodnímu báňskému úřadu.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(2) Organizace neohlašuje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průzkum  důlními díly při dobývání výhradního ložiska,^11) pokud je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zahrnut do plánu otvírky, přípravy a dobývání výhradního ložiska,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vrty z důlních děl (podzemní vrty),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geologické práce mapovací, laboratorní a kamerální.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11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Obsah ohlášení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(1) Ohlášení obsahuje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název,  identifikační  čísla a sídlo organizace, která bude činnost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provádět,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druh činnosti^12),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účel a plánovaný rozsah činnosti,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okres, obec a katastrální území s bližším označením místa činnosti,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e) datum zahájení, plánovaného ukončení, popřípadě přerušení činnosti,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f) druh a typ používaného technického zařízení,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g) způsob a rozsah trhacích prací, údaje o jejich povolení,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h)  opatření  pro  zajištění  bezpečnosti  a ochrany zdraví při práci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bezpečnosti provozu,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i) způsob zahlazení následků činnosti,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j)  doklady o oprávnění organizace provádět činnost, která je předmětem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ohlašování,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k)   rozhodnutí,  kterým  byla  povolena  činnost  prováděná  hornickým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způsobem podle zvláštních právních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(2) K ohlášení se připojí mapa s vyznačením místa a druhu činnosti.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12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zrušen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13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Ohlašovací lhůty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(1) Organizace je povinna ohlásit zahájení, přerušení na dobu delší než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30  dnů  a  ukončení  činnosti  nejméně  8  dní  předem;  v  téže lhůtě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organizace  ohlašuje  změnu  v plánech a dokumentaci podle § 8 odst. 4.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Při  přerušení  činnosti  na  dobu delší než šest měsíců předložit plán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zajištění,  který musí být zpracován obdobně podle § 6 odst. 2 písm. d)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 e).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(2) Změny v obsahu ohlášení je organizace povinna oznámit neprodleně.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Závěrečná ustanovení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14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Zrušují se: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 vyhláška  Ústředního  báňského  úřadu  č. 261/1957 Ú. l., kterou se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vydávají   podrobnější  předpisy  o  vypracování  a  schvalování  plánů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otvírky,  přípravy  a  dobývání,  jakož  i  plánů zajištění a likvidace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hlavních důlních děl a lomu;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 vyhláška  Ústředního  báňského  úřadu  č. 264/1957 Ú. l., kterou se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upravuje  oznamování  vyhledávacích  a  průzkumných prací státní báňské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správě;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3.  výnos  Ústředního  báňského  úřadu  ze  dne  10.  července 1961 čj.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5026/1961  o  sestavování  a  schvalování  plánů  otvírky,  přípravy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dobývání ložisek a plánů zajištění a likvidace hlavních důlních děl pro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kamenouhelné  doly  Ostravsko-karvinského  revíru  (reg.  v  částce  č.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43/1961 Sb.);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4.  směrnice  Ústředního geologického úřadu a Ústředního báňského úřadu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ze  dne  5.  dubna  1963  čj. 2531/1963, kterými se doplňují směrnice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pokyny Ústředního geologického úřadu ze dne 1. července 1962 čj. 9/1962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  výzkum  a  průzkum  ložisek  nerostných  surovin (reg. v částce č.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22/1963 Sb.);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5.  výnos  Ústředního  báňského  úřadu  čj. 800/1963 z 28. ledna 1963 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vypracování  a schvalování plánů těžební otvírky a těžby ložisek ropy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zemního  plynu,  jakož  i  plánů  likvidace nebo konzervace vrtů a sond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(reg. v částce č. 11/1963 Sb.);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6.  směrnice  Ústředního  báňského  úřadu  ze dne 19. července 1960 čj.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1017-Z/1960  pro  sestavování  a  schvalování plánů otvírky, přípravy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dobývání  ložisek  a  plánů  likvidace  hlavních  důlních děl v resortu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Ústřední správy výzkumu a těžby radioaktivních surovin.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§ 15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Účinnost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Tato vyhláška nabývá účinnosti dnem 1. července 1988.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Předseda: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Ing. Zíka v. r.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Příl.1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Dokumentace vyhledávání a průzkumu výhradního ložiska důlními díly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Cíl vyhledávání a průzkumu: popis, účel, rozsah a uspořádání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děl.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 Zabezpečení  provozu  energií,  vodou,  mechanizačními prostředky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materiálem; způsob a systém důlní dopravy.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3. Základní opatření k zajištění bezpečnosti a ochrany zdraví při práci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  bezpečnosti provozu, opatření v souvislosti se starými důlními díly,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okolními  doly  a  lomy,  zejména  z hlediska výskytu výbušných plynů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prachů,  samovznícení,  průtrží  hornin,  uhlí  a  plynů, průvalů vod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bahnin a jiných nebezpečných jevů.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4. Nakládání s důlními vodami.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5. Způsob zajištění požadavků vyplývajících z rozhodnutí orgánů a dohod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  orgány  a  organizacemi, jimž přísluší ochrana objektů a zájmů podle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6.  Opatření k zajištění podmínek stanovených rozhodnutími o chráněných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ložiskových územích a dobývacích prostorech.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7.  Seznam  důlních  děl,  která  budou  ústit na povrch nebo do takové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blízkosti povrchu, že by se mohly projevit nepříznivé účinky na povrch,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včetně způsobu jejich kontroly.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8.  Posouzení  v  plánu  navržených  důlních  děl  se  zřetelem 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případného využití pro jiné účely.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9.  Mapy  a  řezy  s  přehledným  vyznačením skutečností potřebných pro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posouzení údajů bodů 1, 2, 3, 4 a 7.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Příl.2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Dokumentace  zajištění  a  likvidace  důlních  děl  při  vyhledávání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průzkumu výhradního ložiska důlními díly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  Důvody  zajištění  nebo  likvidace;  v  případě  zajištění  termín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plánovaného obnovení činnosti.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 Zásoby  výhradního  ložiska,  způsob  jejich ochrany nebo vydobytí,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popřípadě doklad o jejich odpisu, v případě, že zásoby byly zjištěny.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3.  Způsob  zajištění,  likvidace  a jiného využití důlních děl, časový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postup prací.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4. Základní opatření k zajištění bezpečnosti a ochrany zdraví při práci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  bezpečnosti provozu, opatření v souvislosti se starými důlními díly,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okolními  doly  a  lomy,  zejména  z hlediska výskytu výbušných plynů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prachů,  samovznícení,  průtrží  hornin,  uhlí  a  plynů, průvalů vod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bahnin a jiných nebezpečných jevů.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5. Nakládání s důlními vodami.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6. Způsob zajištění požadavků vyplývajících z rozhodnutí orgánů a dohod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  orgány  a  organizacemi, jimž přísluší ochrana objektů a zájmů podle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7.  Mapy  a  řezy  s  přehledným  vyznačením  skutečností  potřebných k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posouzení údajů bodů 2, 3, 4 a 6.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Příl.3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  otvírky,  přípravy  a  dobývání  výhradního  ložiska  hlubinným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povrchovým způsobem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Geologie a hospodaření se zásobami výhradního ložiska.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1.1.1    Stručná    geologická,    stratigrafická,    petrografická 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hydrogeologická charakteristika výhradního ložiska.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1.1.2 Stavy zásob výhradního ložiska v plánem dotčené části, vykázané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evidenci zásob podle dosavadního stavu prozkoumanosti.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1.1.3 Plánované změny zásob výhradního ložiska: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přírůstky, úbytky, převody zásob a jejich odpisy,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výrubnost a znečištění,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konečný stav zásob.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1.1.4 Rozčlenění zásob podle připravenosti k dobývání.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1.1.5  Předpokládané  množství  a  kvalita  zásob vázaných v ochranných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pilířích, důvody vázanosti a opatření k jejich pozdějšímu vydobytí.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1.1.6  Rozmístění,  množství  a  kvalita  zásob,  jejichž dobývání bude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plánovanou  otvírkou,  přípravou  a  dobývání  ztíženo nebo ohroženo,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opatření na jejich ochranu nebo vydobytí.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1.1.7   Podmínky   využitelnosti   zásob,  jejich  výpočet  a  množství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vytěžitelných zásob v plánem dotčené části ložiska.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 Otvírka, příprava a dobývání.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1.2.1   Zajištění   podmínek   uvedených  v  rozhodnutích  o  stanovení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chráněného ložiskového území a dobývacího prostoru.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1.2.2 Plánovaný další průzkum.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1.2.3  Způsob  otvírky,  přípravy  a dobývání, jejich členění, časová 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věcná návaznost prací; zajištění předstihu průzkumu, otvírky a přípravy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 dobýváním, u lomů předstihu skrývky, postup dobývání zásob.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1.2.4  Dobývací  metody,  údaje  o  jejich schválení, zdůvodnění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použití; zvláštní opatření při zavádění nových dobývacích metod.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1.2.5 Generální svahy skrývky, lomu a parametry skrývkových a těžebních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řezů;  umístění  a  časový  sled  provozování  výsypek a odvalů,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projektované  kapacity a životnosti; generální svahy výsypek, parametry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výsypkových stupňů; opatření proti sesuvům.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1.2.6  Opatření  při vedení prací u hranic dobývacího prostoru; údaje 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důlních  dílech  nebo plánovaných prací v sousedním dobývacím prostoru,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pokud by se práce mohly vzájemně ovlivňovat, a potřebná opatření.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1.2.7 Způsob rozpojování hornin.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1.2.8  Umístění důlních staveb pod povrchem a důlních staveb sloužících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otvírce, přípravě nebo dobývání výhradního ložiska v lomu a skrývkách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hranicích  vymezených  čarou  skutečně provedené skrývky nebo prováděné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těžby, popřípadě na území vystaveném přímým účinkům těžby, pokud nebyla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provedena rekultivace pozemku.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1.2.9 Mechanizace a elektrizace, důlní doprava, rozvod vody a zajištění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provozu materiálem.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  Bezpečnost  a  ochrana  zdraví  při  práci  a bezpečnost provozu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ochrana objektů a zájmů chráněných podle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1.3.1 Základní opatření proti nebezpečí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výbuchu plynů a prachů,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samovznícení požárů v podzemí,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průvalů vod a bahnin,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průtrží hornin, uhlí a plynů,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e) důlních otřesů,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f) ionizujícího záření,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g) sesuvů v lomech, na odvalech a výsypkách,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h) jiných nebezpečných jevů.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1.3.2 Základní systémy větrání dolu nebo jeho částí, popř. jednotlivých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samostatných  větrních oddělení, klimatizace a degazace, opatření proti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prašnosti;  větrání  hlubokých  lomů.  Na  dolech ostravsko-karvinského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revíru  výpočet  objemového  průtoku  množství  větrů vedeného porubem,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provedený na základě prognózy plynodajnosti, a to při rozvíjení porubu,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provozování porubu a jeho likvidaci.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1.3.3 Odvodňování: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jímání a odvádění důlních vod,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nakládání s důlními vodami.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1.3.4  Přehled  objektů  a  zájmů  chráněných podle zvláštních předpisů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dotčených plánovanou činností, způsob zajištění požadavků vyplývajících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  rozhodnutí  orgánů  a  dohody s orgány a organizacemi, jimž přísluší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 ochrana;  údaje  o  intenzitě přetvoření povrchového terénu, 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němž  jsou  příslušné objekty a zájmy situovány, včetně předpokládaného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pohybu hladiny podzemních vod.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Úprava a zušlechťování: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způsob dopravy k úpravě a zušlechťování,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které  složky  vydobytých  nerostů budou při úpravě a zušlechťování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využity,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množství a kvalita vsázky nerostů do úpravárenského procesu,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technologie úpravy a zušlechťování,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e) výtěžnost,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f)  množství  a  kvalita  výsledných  produktů  úpravy a zušlechťování,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způsob jejich ukládání,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g)  množství  a  kvalita  odpadu  a jeho uložení, rozhodnutí o zřízení,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změně nebo likvidaci odvalu, odkaliště a podmínky těchto rozhodnutí,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h) základní opatření proti vzniku závažných provozních nehod (havárií).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1.5  Posouzení  v  plánu  navržených  důlních  děl  se  zřetelem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případného využití pro jiné účely.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1.6 Plán sanace i rekultivace území dotčeného těžbou: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a) technický plán a harmonogram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vyčíslení předpokládaných nákladů na vypořádání očekávaných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škod a na sanaci a rekultivaci pozemků dotčených vlivem dobývání,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návrh  na vytvoření potřebných finančních rezerv a na časový průběh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vytvoření.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Mapa  povrchové situace a důlní situace a řezy v rozsahu plánované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hornické   činnosti   ve   vhodném  měřítku  s  vyznačením  skutečností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potřebných pro posouzení údajů podle bodů 1.2 a 1.3.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Mapa bloků zásob dotčené oblasti s vyznačením hlavních tektonických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poruch, předpokládaných úbytků odpisů zásob a vytěžitelných zásob.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 Mapa  větrání  ve  vhodném měřítku, popřípadě ve zvláštní projekci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(například  isometrické,  axonometrické)  s  vyznačením  bezpečnostních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objektů a zařízení pro klimatizaci; kanonické schéma větrání.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2.4 Plán rozvodu energií, odvodňovacích a degazačních zařízení.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2.5  Charakteristické  geologické  řezy  a  řezy  s  určením pracovních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horizontů (řezů, etáží).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2.6  Zvláštní  přílohy  pro  doly  a  lomy  se  složitými geologickými,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hydrogeologickými   a   báňsko-technickými  poměry  (například  doly  s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nebezpečím důlních otřesů, průvalů vod a bahnin, průtrží hornin, uhlí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plynů).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Příl.4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  těžební otvírky a těžby ropy, hořlavého zemního plynu a technicky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využitelného přírodního plynu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 Geologická a hydrogeologická charakteristika ložiska, jeho uložení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 charakteristika okolních hornin.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  Evidovaný  stav  zásob  ložiska  s  plánem dotčené části, podmínky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využitelnosti zásob, jejich výpočet včetně vytěžitelných zásob.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  Zajištění podmínek uvedených v rozhodnutích o stanovení chráněného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ložiskového území a dobývacího prostoru.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 Předpokládaný  počet vrtů a sond, jejich umístění, hloubka a účel,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technická  charakteristika  (konstrukce  a izolace vrtů a sond; izolace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jednotlivých  obzorů,  dovolené  úchylky  vrtů a sond, zajištění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ústí,  popřípadě  opatření  na  ochranu  jiného  výhradního  ložiska 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dobývacím prostoru).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1.5 Projektovaná výše těžby, časový sled těžební otvírky a těžby.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1.6 Zabezpečení provozu energií, vodou a technologickými prostředky.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1.7 Režim těžby ložiska a využívání ložiskové energie.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1.8  Technická  a  technologická  charakteristika způsobu těžby. Způsob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kontrolních  měření  technického  stavu  těžebních  sond  a povrchových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těžebních zařízení.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1.9  Charakteristika  sběrného  sytému  a  úpravy ropy a zemního plynu.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Způsob měření a evidence vytěženého množství vyhrazených nerostů.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1.10 Uplatnění druhotných a dalších těžebních metod.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1.11 Základní opatření proti nebezpečí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vzniku a následků erupcí ropy a plynů,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výbuchu a požáru,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jiných nebezpečných jevů.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1.12  Přehled  objektů  a  zájmů  chráněných podle zvláštních předpisů,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dotčených plánovanou činností; způsob zajištění požadavků vyplývajících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  rozhodnutí  orgánů  a  dohod s orgány a organizacemi, jimiž přísluší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ochrana.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1.13 Posouzení v plánu navržených děl se zřetelem jejich alternativního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využití pro nehornické účely.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1.14 Plán sanace i rekultivace území dotčeného těžbou: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technický plán a harmonogram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vyčíslení předpokládaných nákladů na vypořádání očekávaných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škod a na sanaci a rekultivaci pozemků dotčených vlivem těžby,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návrh  na vytvoření potřebných finančních rezerv a na časový průběh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vytvoření.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 Strukturní   mapy   produktivních   obzorů  s  vyznačením  hranic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ropoplynových horizontů a jejich změn v důsledku těžby.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 Mapa  povrchové  situace  ve  vhodném  měřítku s vyznačením hranic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chráněného   ložiskového   území  a  dobývacího  prostoru,  mapa  zásob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dotčených plánem s vyznačením stávajících a projektovaných vrtů, sond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povrchových zařízení.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Charakteristické řezy ložiskem.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Příl.5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 přípravy, otvírky a dobývání loužícího pole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 Stručná geologická a hydrogeologická charakteristika ložiska, jeho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úložní poměry a charakteristika okolních hornin.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  Stav  a  prozkoumanost  zásob,  jejich  připravenost  k  dobývání,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rozložení podle jakosti, rozčlenění ložiska na loužicí pole.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  Zajištění podmínek uvedených v rozhodnutích o stanovení chráněného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ložiskového území a dobývacího prostoru.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Použitá dobývací metoda.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1.4.1  Technická  a  technologická  charakteristika  dobývacího procesu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včetně  zpracování  výluhů  a způsob vytváření ochranné oddělovací zóny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 postupem vlastního loužicího roztoku.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1.4.2  Uspořádání  sítě  vtlačných  a  čerpacích  vrtů, jejich průměr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hloubka,  pracovní  režim,  rozvod  loužicích roztoků, odvádění výluhu,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uspořádání a postup zpracování výluhu.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1.4.3  Způsob  vrtání  vrtů,  a to technologie vrtání, konstrukce vrtů,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včetně  pažení  a  izolace,  izolace  jednotlivých  zvodněných  obzorů,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uzávěry  ústí  vrtů,  způsob  kontroly  vrtů i navazujícího povrchového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vtláčecího těžebního zařízení.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1.5  Opatření  na  ochranu povrchových a podzemních vod proti ovlivnění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loužicími  pochody  s návrhem sítě kontrolních pozorovacích vrtů včetně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monitorovacího  systému  celého  procesu loužení a jeho vlivu na okolní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prostředí.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1.6 Posloupnost prací a projektovaný objem výluhů.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1.7  Zabezpečení  provozu  energií, vodou, technologickými prostředky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materiály.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1.8  Základní  opatření  k  zajištění  bezpečnosti a ochrany zdraví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práci  a  bezpečnosti  provozu, zejména při práci s chemikáliemi, proti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výbuchu  plynů  a  par, při obsluze tlakovzdušných zařízení, pracovních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strojů, elektrických zařízení a na ochranu proti ionizujícímu záření.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1.9  Kontrolní  opatření ke sledování vlivů hornické činnosti na zemský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povrch.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1.10  Způsob  zajištění  požadavků  vyplývajících z rozhodnutí orgánů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dohod  s  orgány  a organizacemi, jimž přísluší ochrana objektů a zájmů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1.11 Plán sanace i rekultivace území dotčeného loužením: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technický plán a harmonogram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vyčíslení předpokládaných nákladů na vypořádání očekávaných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škod a na sanaci a rekultivaci pozemků dotčených vlivem loužení,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návrh  na vytvoření potřebných finančních rezerv a na časový průběh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vytvoření.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Mapa  povrchové  situace ve hodném měřítku s vyznačením chráněného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ložiskového  území,  dobývacího prostoru, jednotlivých loužicích polí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chráněných  objektů  a  zájmů  (chráněných  území,  ochranných  pásem),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popřípadě pozorovacích bodů pro sledování vlivu dobývání na povrch.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Mapa zásob s vyznačením vrtů.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Mapa hydrogeologických poměrů s vyznačením kontrolních pozorovacích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vrtů  a  čerpacích  center  s předpokládaným průběhem izolinií hladin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jednotlivých obzorech, popřípadě izopiez artézských vod.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2.4   Charakteristické   geologické,   popřípadě  hydrogeologické  řezy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ložiskem s vyznačením průběhu hladin v jednotlivých obzorech.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Příl.6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  zajištění  důlních  děl a lomů a likvidace hlavních důlních děl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lomů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Důvody zajištění nebo likvidace.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1.2.  V  plánu likvidace shrnutí výsledků geologicko-průzkumných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otvírky,  přípravy a dobývání v dotčené části ložiska, jakož i úpravy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zušlechťování vydobytých nerostů.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  V plánu likvidace stručné shrnutí výsledků hospodaření se zásobami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  plánem  dotčené  části ložiska (odpadá, je-li schválen výpočet zásob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výhradního ložiska s končící těžbou).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1.3.1  Stav  zásob  výhradního  ložiska  a vytěžitelných zásob v plánem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dotčené oblasti.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1.3.2  Změny  stavu  zásob  vydobytím,  ztrátami, odpisy, přehodnocením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 nových  podmínek  využitelnosti zásob, jiné změny a konečný stav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zásob.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1.3.3   Způsob  předpisového  vyřešení  zbytkových  zásob  v  hranicích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dobývacího  prostoru a v případě, že dobývací prostor pokrýval jen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ložiska i za hranicemi dobývacího prostoru.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1.3.4 Ochrana, případně využití zbytkových zásob.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1.3.5  Vymezení plochy dotčené dobýváním (poklesová kotlina) s uvedením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hodnot  poklesů  spolu  s  údaji  o  hladině  podzemní vody a případném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zvodnění  či  zatížení  povrchu,  hodnot  parametrů  přetvoření  terénu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(vodorovné  poměrné  přetvoření,  poloměr  zakřivení, naklonění) včetně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údajů o podmínkách chráněného ložiskového území.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Způsob zajištění důlních děl a lomů nebo likvidace hlavních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děl a lomů.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1.4.1  Opatření  k  zamezení  nepříznivých  vlivů na povrch a vyznačení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ochranných pásem.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1.4.2 Úprava svahů a dna lomů, úprava výsypek a odvalů.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1.4.3  Způsob  kontroly zajištěných nebo likvidovaných důlních děl nebo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lomů a povrchových zařízení.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1.5  Základní  opatření  k  zajištění  bezpečnosti a ochrany zdraví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práci  a bezpečnosti provozu, opatření v souvislosti se starými důlními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díly  a  okolními  doly  a  lomy,  zejména z hlediska výskytu výbušných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plynů,  prachu, samovznícení, průtrží hornin, uhlí a plynů, průvalů vod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 bahnin a jiných nebezpečných jevů.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1.6  Časový  sled  zajišťovacích  nebo  likvidačních  prací, náklady 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technickou   likvidaci,   způsob   jejího  zabezpečení  se  zohledněním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finančních  výnosů  z  likvidovaných  hmotných  investic  a  zásob 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ukončení těžby.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1.7  Způsob sanace a rekultivace pozemků po dobývání a způsob zajištění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požadavků  vyplývajících  z  rozhodnutí  orgánů  a  dohod  s  orgány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organizacemi,  jimž  přísluší  ochrana objektů a zájmů podle zvláštních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předpisů a doklady o vyřešení střetů zájmů.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1.8  Alternativní využití důlních děl, lomů, zařízení a staveb pro jiné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účely a způsob využití pozemků po provedení sanací a rekultivací.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1.9  Nakládání  s  důlními  vodami,  ovlivnění důlních vod škodlivinami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vzniklými  též z ponechaného strojního a elektro zařízení v dole včetně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stanovisek  vodohospodářského  orgánu  a orgánu hygienické služby (§ 40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zákona č. 439/1992 Sb.).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1.10 Doklady o vyřešení prací u hranic dobývacího prostoru.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1.11  Seznam  povolení  případných  odchylek  nebo  výjimek  z platných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1.12 Plán sanace i rekultivace území dotčeného těžbou: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technický plán a harmonogram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vyčíslení předpokládaných nákladů na vypořádání očekávaných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škod a na sanaci a rekultivaci pozemků dotčených vlivem těžby,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návrh  na vytvoření potřebných finančních rezerv a na časový průběh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vytvoření.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Mapa  povrchové situace ve vhodném měřítku s vyznačením chráněného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ložiskového území a dobývacího prostoru, zařízení a staveb na povrchu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území, kde se projeví nepříznivé vlivy.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 Mapa  důlní  situace  dotčené  části  ložiska  ve hodném měřítku s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vyznačením časového sledu a způsobu zajištění nebo likvidace.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Charakteristické řezy dotčenou oblastí.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Příl.7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 zajištění a likvidace vrtů a sond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 Zdůvodnění  zajištění  nebo  likvidace  skupiny  vrtů  nebo sond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dotčené části ložiska, způsob zajištění nebo likvidace, jejich bezpečné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provedení.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 Rozmístění a technické parametry vrtů a sond.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   Zhodnocení   využití   zásob  ložiska  v  plánem  dotčené  části,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technologických   ztrát,   nevydobytých   zásob,   včetně   uplatněných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intenzifikačních  metod, popřípadě možnost použití druhotných těžebních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metod.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 Jiná  výhradní  ložiska  zjištěná  vrty v dotčené části dobývacího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prostoru a způsob jejich ochrany.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1.5 Tlakové a hydrodynamické poměry dotčené části ložiska.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1.6  Technický  stav  vrtů  a sond určených k zajištění nebo likvidaci,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zejména  z  hlediska  izolace  jednotlivých obzorů, metodika a technika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zjišťování technického stavu vrtů.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1.7 Zhodnocení výsledků čerpacích pokusů těžební otvírky a těžby.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1.8  Způsob  zajištění  požadavků  vyplývajících  z rozhodnutí orgánů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dohod  s  orgány  a organizacemi, jimž přísluší ochrana objektů a zájmů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1.9 V plánu zajištění opatření k obnovení těžby.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1.10 Využití vrtů a sond, zařízení a staveb pro jiné účely.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1.11  Způsob  následných  kontrol zajištěných nebo likvidovaných vrtů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sond.  Návrh  geofyzikální  a  geomechanické kontroly způsobu likvidace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vrtů a sond, případně účinnosti opravných prací ve vrtech.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1.12  Základní  opatření  k  zajištění bezpečnosti a ochrany zdraví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práci a bezpečnosti provozu.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1.13  Zásady likvidace vrtů, složení tamponážních a cementačních směsí,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použití  oddělovacích kapalin. Technika a technologie dodatečných oprav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technického stavu vrtů a porušených zapažnicových cementací.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1.14  Náklady  na  technickou  likvidaci,  způsob jejího zabezpečení se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zohledněním finančních výnosů z likvidovaných hmotných investic a zásob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při ukončení těžby.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1.15 Plán sanace a rekultivace území dotčeného těžbou: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technický plán a harmonogram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vyčíslení  nákladů  na  vypořádání  důlních  škod  a  na  sanaci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rekultivaci pozemků dotčených vlivem těžby,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vytvoření  potřebných finančních rezerv na zajišťovací a likvidační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práce a na sanaci a rekultivaci pozemků dotčených těžbou.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Strukturní  mapy  s  vyznačením skutečností potřebných k posouzení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údajů bodů 1.2, 1.3 a údajů o jiných výhradních ložiskách.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 Geologické  a  technické  profily  vrtů a sond v částech dotčených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zajištěním   nebo  likvidací  a  vyznačením  způsobu  provedení  jejich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zajištění nebo likvidace.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Charakteristické řezy ložiskem s vyznačením skutečností uvedených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bodě 2.1.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Příl.8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 zajištění a likvidace loužicího pole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 Zdůvodnění  zajištění  nebo  likvidace  loužicího  pole; v případě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likvidace  zhodnocení  výsledků  dobývání  a  hospodaření se zásobami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loužicím  poli (odpadá, je-li schválen výpočet zásob výhradního ložiska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 končící těžbou).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  Zhodnocení  vlivu  zajištění  nebo  likvidace  na sousední a další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loužicí pole.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 Způsob zajištění nebo likvidace loužicího pole (způsob neutralizace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zbytkových  loužicích  roztoků v dobývaném obzoru, izolace jednotlivých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obzorů,  zamezení  výtoků  tlakové  vody,  popřípadě  vod se zbytkovými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roztoky  do  podzemních  a  povrchových  vod, tamponáž vrtů a zajištění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ústí).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 Časový  sled  jednotlivých  zajišťovacích nebo likvidačních prací;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náklady   na   technickou   likvidaci,  způsob  jejího  zabezpečení  se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zohledněním finančních výnosů z likvidovaných hmotných investic a zásob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při ukončení těžby.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1.5  Jiná výhradní ložiska v loužicím poli, opatření k jejich využití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způsob jejich ochrany.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1.6  Způsob  zajištění  požadavků  vyplývajících  z rozhodnutí orgánů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dohod  s  orgány  a organizacemi, jimž přísluší ochrana objektů a zájmů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1.7  Základní  opatření  k  zajištění  bezpečnosti a ochrany zdraví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práci   a  bezpečnosti  provozu  při  zajišťovacích  nebo  likvidačních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pracích.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1.8 Případné využití vrtů, zařízení a staveb pro jiné účely.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1.9 V plánu zajištění opatření k obnovení dobývání.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1.10  Způsob  a  lhůty  kontrol  v případě dalšího nezbytného sledování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vývoje hydrogeologických poměrů v ložisku a v průvodních horninách.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1.11 Způsob zjišťování dutin vzniklých vyluhováním nebo v souvislosti s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ním  a  zaměření  jejich tvaru a objemu s návrhem případných opatření k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ochraně povrchových objektů a zájmů.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1.12 Plán sanace a rekultivace území dotčeného loužením: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technický plán a harmonogram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vyčíslení  nákladů  na  vypořádání  důlních  škod  a  na  sanaci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rekultivaci pozemků dotčených vlivem loužení,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vytvoření  potřebných finančních rezerv na zajišťovací a likvidační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práce a na sanaci a rekultivaci pozemků dotčených vlivem loužení.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Mapa  ve  hodném  měřítku  s  vyznačením  skutečností potřebných k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posouzení údajů bodů 1.1, 1.2 a 1.11.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 Mapa  současných  a výsledných hydrogeologických a hydrochemických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poměrů ve vyluhovaných polích.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Charakteristické řezy ložiskem s vyznačením skutečností uvedených v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bodech 2.1 a 2.2.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Příl.9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Dokumentace zvláštních zásahů do zemské kůry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Účel zvláštního zásahu do zemské kůry.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  Vyhodnocení průzkumných prací a posouzení vhodnosti daného území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jeho  geologické  stavby  k  využití  pro  uvažovaný účel a integrované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hodnocení  úložiště^13)  jako  souhrn  dílčích hodnocení místa úložiště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 přílohy č. 12 pro posouzení bezpečného uložení odpadu a bezpečné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izolace  okolního  prostředí  z  pohledu případných rizikových vlivů 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zdraví  lidí  a  složky  životního  prostředí  v  lokalitě, ve které je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úložiště  umístěno,  provedené  odborně  způsobilou osobou s osvědčením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vydaným podle zvláštního právního předpisu^14).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 Zajištění podmínek a omezení vyplývajících z rozhodnutí o stanovení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chráněného území pro zvláštní zásahy do zemské kůry.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Popis, rozsah, členění a časový sled plánovaných prací.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1.5   Kapacita   přírodní  horninové  struktury,  popřípadě  podzemních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prostorů určených k využití.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1.6  Předpoklad  nepříznivých vlivů zvláštních zásahů do zemské kůry 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povrchové  a podzemní objekty a zařízení, zejména vlivu na ztížení nebo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znemožnění vydobytí výhradních ložisek, a opatření k jejich ochraně.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1.7  Základní  opatření  k  zajištění  bezpečnosti a ochrany zdraví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práci a bezpečnosti provozu, zejména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opatření proti úniku a výronu plynů a kapalin,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protipožární a protivýbuchová opatření,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způsob  uzavření důlních děl při uskladnění radioaktivních a jiných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průmyslových odpadů,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 určení  míst  a  intervalů  měření možného úniku škodlivých látek z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místa uskladnění.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1.8  Způsob  zajištění  požadavků  vyplývajících  z rozhodnutí orgánů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dohod  s  orgány  a organizacemi, jimž přísluší ochrana objektů a zájmů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1.9  Plán  sanace  a  rekultivace  území dotčeného zvláštními zásahy do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zemské kůry: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technický plán a harmonogram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vyčíslení předpokládaných nákladů na vypořádání očekávaných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škod  a  na  sanaci  a  rekultivaci pozemků dotčených vlivem zvláštních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zásahů do zemské kůry,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návrh  na vytvoření potřebných finančních rezerv a na časový průběh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vytvoření.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Mapa  povrchové situace ve vhodném měřítku s vyznačením chráněného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území  pro  zvláštní  zásahy  do  zemské kůry, povrchových zařízení pro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zvláštní zásahy do zemské kůry a skutečností podle bodů 1.6 a 1.8.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 Mapa důlní situace, popřípadě strukturní mapy s vyznačením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děl a skutečností potřebných pro posouzení údajů podle bodů 1.4 a 1.5.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 Charakteristické  řezy  dotčené  oblasti  s vyznačením skutečností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bodů 2.1 a 2.2.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Příl.10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Dokumentace zajištění a likvidace zvláštních zásahů do zemské kůry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Zdůvodnění zajištění nebo likvidace důlních děl.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 Posouzení možnosti využití důlních děl a zařízení pro jiné účely.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1.3. Popis, členění, rozsah a časový sled plánovaných prací, náklady 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technickou   likvidaci,   způsob   jejího  zabezpečení  se  zohledněním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finančních  výnosů  z  likvidovaných  hmotných  investic  a  zásob 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ukončení těžby.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 Základní  opatření  k  zajištění  bezpečnosti a ochrany zdraví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práci a bezpečnosti provozu.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1.5  Způsob  zajištění  požadavků  vyplývajících  z rozhodnutí orgánů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dohod  s  orgány  a organizacemi, jimž přísluší ochrana objektů a zájmů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1.6  Plán  sanace  a  rekultivace  území dotčeného zvláštními zásahy do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zemské kůry: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technický plán a harmonogram prací,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vyčíslení  nákladů  na  vypořádání  důlních  škod  a  na  sanaci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rekultivaci pozemků dotčených vlivem zvláštních zásahů do zemské kůry,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vytvoření  potřebných finančních rezerv na zajišťovací a likvidační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práce  a  na  sanaci  a  rekultivaci pozemků dotčených zásahy do zemské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kůry.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Mapa  povrchové situace ve vhodném měřítku s vyznačením chráněného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území  pro  zvláštní  zásahy  do  zemské kůry, povrchových zařízení pro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zvláštní zásahy do zemské kůry a skutečností podle bodu 1.5.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 Mapa důlní situace, popřípadě strukturní mapy s vyznačením důlních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děl a skutečností podle bodu 1.3.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Charakteristické řezy dotčené oblasti s vyznačením údajů podle bodů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a 2.2.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Příl.11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Plán zajištění a likvidace starých důlních děl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Textová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1.1  Popis  starých důlních děl a vyhodnocení jejich nepříznivých vlivů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na povrchu; zařízení a stavby na povrchu.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1.2 Způsob zajištění nebo likvidace starých důlních děl; druh, rozsah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časový sled plánovaných prací.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1.3  Základní  opatření  k  zajištění  bezpečnosti a ochrany zdraví při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práci  a  bezpečnosti  provozu, opatření v souvislosti s jinými starými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důlními  díly,  okolními  doly  a  lomy,  zejména  z  hlediska  výskytu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výbušných  plynů  a prachů, samovznícení, průtrží hornin, uhlí a plynů,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průvalů vod a bahnin a jiných nebezpečných jevů.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1.4  Způsob  zajištění  požadavků  vyplývajících  z rozhodnutí orgánů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dohod  s  orgány  a organizacemi, jimž přísluší ochrana objektů a zájmů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podle zvláštních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Grafická část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2.1  Mapa povrchové situace ve vhodném měřítku s vyznačením skutečností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 údajů uvedených v bodech 1.1 a 1.2.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2.2  Charakteristické  řezy  dotčené oblasti s vyznačením skutečností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údajů podle bodu 2.1.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2.3  Výkresová  dokumentace  způsobu  zajištění  nebo likvidace starých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důlních děl.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Příl.12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Hodnocení rizik lokality, ve které je úložiště umístěno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Provozovatel   zařízení   předloží   integrované   hodnocení  úložiště,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obsahující tyto části: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geologické hodnocení,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geomechanické hodnocení,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3. hydrogeologické hodnocení,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4. geochemické hodnocení,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5. hodnocení vlivu na zdraví lidí a složky životního prostředí,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6. hodnocení provozní fáze,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7. hodnocení z dlouhodobého hlediska,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8. hodnocení vlivu přijímacích povrchových zařízení,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1. Geologické hodnocení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Na  základě  průzkumu  a  analýzy  druhů  hornin,  zemin  a  topografie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prokazuje  komplexní  znalost  geologických podmínek úložiště. Je třeba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zahrnout  i  umístění,  frekvenci  a strukturu puklin nebo zlomů okolní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geologické  vrstvy  a  případný  možný  vliv seismické aktivity na tyto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struktury.  Geologické  hodnocení  musí  prokázat vhodnost lokality pro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podzemní skladování.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2. Geomechanické hodnocení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Vhodnými  průzkumy musí být doložena stabilita důlního díla. Vlastnosti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uloženého  odpadu  musí být součástí tohoto hodnocení. Postupy musí být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systematicky analyzovány a zdokumentovány.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 analýzy musí být zřejmé, že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 v  průběhu  tvorby úložiště odpadů a ani potom se neočekávají žádné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větší  deformace  podzemních  prostor ani samotných úložišť odpadů, ani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zemského  povrchu ve stanoveném chráněném území dané lokality, které by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poškodily  provozuschopnost  úložiště  nebo  vytvořily  cestu  úniku do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biosféry,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stabilita geologických struktur podzemních prostor v místě úložiště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odpadů  je  dostatečná, aby se zabránilo jejich zhroucení během provozu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úložiště,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uložený  materiál  bude  mít  dostatečnou  stabilitu  slučitelnou s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geomechanickými vlastnostmi horninového prostředí.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3. Hydrogeologické hodnocení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Musí  být  proveden  průzkum  hydraulických  vlastností,  který stanoví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strukturu toku podzemní vody v okolním horninovém prostředí, na základě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informací  o  hydraulické  vodivosti  horniny,  zlomů  a  hydraulických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gradientů s cílem zamezit zhoršování kvality podzemních vod.^15)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4. Geochemické hodnocení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Musí  být  proveden  průzkum  složení  horninového prostředí a podzemní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vody,  který  posoudí  současné složení důlní vody a jeho možný budoucí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vývoj,   povahu   a   hojnost  minerálů  vyplňujících  zlomy,  jakož  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kvantitativní   mineralogický   popis   horninového   prostředí  včetně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posouzení vlivu úložiště (vyluhování) na geochemický systém.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5. Hodnocení vlivu na zdraví lidí a složky životního prostředí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Posoudí  se  vlivy  úložiště  odpadů  na zdraví lidí a složky životního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prostředí.  Musí  být  provedena základní studie povrchového přírodního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pozadí  v  dané  lokalitě úložiště a zjištěn možný vliv jeho výstavby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provozu na rostlinstvo, živočišstvo a další chráněné přírodní objekty.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6. Hodnocení provozní fáze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 analýzy musí být zřejmé, že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a) úložiště je stabilní,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b)   riziko   případného  kontaktu  mezi  odpady  a  složkami  životním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prostředím  včetně  ohrožení  zdraví  lidí je řešeno v havarijním plánu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úložiště,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c)  rizika  týkající  se  bezpečnosti  provozu  zařízení  jsou nedílnou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součástí zpracovaného a schváleného havarijního plánu úložiště,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d)  z důvodů ochrany pracovníků jsou odpady ukládány na úložiště odpadů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bezpečně  oddělené  od hornické činnosti a činnosti prováděné hornickým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způsobem,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e) riziko, že by došlo ke ztrátě propustnosti při provozu je přijatelné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 hlediska ochrany životního prostředí a zdraví lidí.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Při  hodnocení  bezpečnosti  provozu  se  vychází z pravidelných analýz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provozu  úložiště  na základě všech údajů o způsobu nakládání s odpady.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Musí  být  prokázáno,  že odpad nebude s horninou reagovat chemicky ani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fyzikálně.  Dále  je nezbytné identifikovat konkrétní případy, které by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mohly  vést k vytvoření komunikace v horninovém prostředí mezi odpady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životním prostředím během provozu úložiště. Jednotlivé druhy případných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provozních rizik je třeba shrnout do konkrétních kategorií a vyhodnotit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možný účinek. Opatření k omezení těchto účinků musí být součástí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havarijního plánu.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7. Hodnocení z dlouhodobého hlediska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Hodnocení  rizik  ukládání odpadů musí pokrývat delší časový úsek. Musí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být  doloženo  a  garantováno,  zda z dlouhodobého hlediska po dočasném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nebo  trvalém zastavení provozu úložiště nedojde k vytvoření komunikace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  horninovém  prostředí  mezi  odpady  a  složkami životního prostředí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včetně vlivů na zdraví lidí.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Musí  být  kvantitativně  posouzeny  z  dlouhodobého hlediska omezující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faktory lokality úložiště jako jsou např. kvalita odpadů, stav průvodní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horniny,  zakládky, plnění vrtů, skrývky, provedení důlních děl apod.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vyhodnoceny  na  základě  konkrétních  údajů o lokalitě nebo na základě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dostatečně   kvalifikovaného  odhadu  při  zohlednění  geochemických 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hydrogeologických  podmínek  a  přirozené ředění a vyluhování uložených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odpadů.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Dlouhodobou    bezpečnost    úložiště   odpadů   musí   být   prokázána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prostřednictvím  hodnocení  bezpečnosti,  obsahujícím  popis  výchozího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stavu  v  určité  době (např. v okamžiku uzavření), včetně varianty, ve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kterém  se  nastíní  důležité  změny,  které  lze  v  geologickém  čase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očekávat.  Především musí být posouzeny důsledky uvolňování příslušných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látek z úložiště odpadů, a to v různých variantách, které zobrazí možný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dlouhodobý  vývoj  ovlivňující  úložiště a složky životního prostředí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zdraví lidí.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Použité  obaly  a  konstrukce důlních děl se při hodnocení dlouhodobých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rizik  úložiště  odpadu  neberou  v  úvahu  vzhledem  k  jejich omezené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životnosti.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8. Hodnocení vlivu přijímacích povrchových zařízení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Předtím,  než  se  dostanou  odpady  do  podzemí,  tj. na konečné místo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určení, musí být vykládány, testovány a případně i přechodně skladovány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na povrchu. Přijímající zařízení musí vyhovovat požadavkům na skládky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musí být navržena a provozována tak, aby zabránila poškozování lidského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zdraví a životního prostředí.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1)  §  14  odst.  2 písm. b) zákona č. 44/1988 Sb., o ochraně a využití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nerostného bohatství (horní zákon).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Nařízení  vlády  ČSSR  č.  80/1988 Sb., o stanovení kondic, klasifikaci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zásob výhradních ložisek a o posuzování, schvalování a státní expertize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jejich výpočtů.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3)   §   3  vyhlášky  Federálního  statistického  úřadu  a  federálního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ministerstva  pro  technický  a  investiční  rozvoj  č. 120/1979 Sb., 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prostorové identifikaci informací.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4)  Čl. 1 výnosu Federálního statistického úřadu čj. 1793/78-032-918 ze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dne  9.  června  1978,  kterým  se  upravuje číselné označování krajů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okresů v ČSSR (reg. v částce 25/1978 Sb.).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5)  § 18 zákona České národní rady č.</w:t>
      </w:r>
      <w:bookmarkStart w:id="0" w:name="_GoBack"/>
      <w:bookmarkEnd w:id="0"/>
      <w:r w:rsidRPr="00CC3D64">
        <w:rPr>
          <w:rFonts w:ascii="Courier New" w:hAnsi="Courier New" w:cs="Courier New"/>
          <w:sz w:val="20"/>
          <w:szCs w:val="20"/>
        </w:rPr>
        <w:t xml:space="preserve"> 61/1988 Sb., o hornické činnosti,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výbušninách a o státní báňské správě.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6)  Například  zákon  č.  69/1967  Sb.,  o národních výborech, ve znění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lastRenderedPageBreak/>
        <w:t xml:space="preserve">   pozdějších  předpisů  (úplné  znění  pro  ČSR č. 31/1983 Sb.), zákon č.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51/1964  Sb.,  o  drahách, a vyhláška ministerstva dopravy a Ústředního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báňského úřadu č. 28/1967 Sb., kterou se stanoví pravidla pro styk drah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  hornickou činností, zákon č. 110/1964 Sb., o telekomunikacích, zákon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č.  20/1966  Sb., o péči o zdraví lidu, zákon č. 53/1966 Sb., o ochraně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zemědělského půdního fondu, ve znění zákona č. 75/1976 Sb. (úplné znění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č.  124/1976 Sb.), zákon č. 138/1973 Sb., o vodách (vodní zákon), zákon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č.  61/1977  Sb.,  o  lesích,  zákon  č.  40/1956 Sb., o státní ochraně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přírody,  ve  znění  pozdějších  předpisů,  zákon České národní rady č.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20/1987 Sb., o státní památkové péči.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9)  §  4 zákona č. 62/1988 Sb., o geologických pracích, ve znění zákona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č. 543/1991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9a)  Např.  zákon  č.  17/1992  Sb., o životním prostředí, zákon ČNR č.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244/1992 Sb., o posuzování vlivu na životní prostředí.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9b)  Zákon  č.  334/1992  Sb., o ochraně zemědělského půdního fondu, ve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znění zákona č. 10/1993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Zákon č. 61/1977 Sb., o lesích, ve znění zákona č. 229/1991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9c)  §  37a  zákona  č.  44/1988  Sb.,  o  ochraně a využití nerostného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bohatství (horní zákon), ve znění zákona č. 541/1991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10) Například vyhláška č. 5/1987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10a)  §  6  odst.  1  zákona  ČNR  č.  61/1988 Sb., ve znění pozdějších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předpisů.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11) § 31 odst. 3 horního zákona.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12) § 2 a 3 zákona ČNR č. 61/1988 Sb.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13) Směrnice Rady 1999/31/ES ze dne 26. 4. 1999 o skládkách. Rozhodnutí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Rady  2003/33/ES  ze  dne  19.  12.  2002, kterým se stanoví kritéria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postupy  pro  přijímání  odpadů na skládky podle článku 16 a přílohy II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směrnice 1999/31/ES.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14)  Vyhláška  č. 298/2005 Sb., o požadavcích na odbornou kvalifikaci a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odbornou  způsobilost  při  hornické  činnosti  nebo činnosti prováděné</w:t>
      </w:r>
    </w:p>
    <w:p w:rsidR="001367D9" w:rsidRPr="00CC3D64" w:rsidRDefault="001367D9" w:rsidP="001367D9">
      <w:pPr>
        <w:pStyle w:val="Prosttext"/>
        <w:rPr>
          <w:rFonts w:ascii="Courier New" w:hAnsi="Courier New" w:cs="Courier New"/>
          <w:sz w:val="20"/>
          <w:szCs w:val="20"/>
        </w:rPr>
      </w:pPr>
      <w:r w:rsidRPr="00CC3D64">
        <w:rPr>
          <w:rFonts w:ascii="Courier New" w:hAnsi="Courier New" w:cs="Courier New"/>
          <w:sz w:val="20"/>
          <w:szCs w:val="20"/>
        </w:rPr>
        <w:t xml:space="preserve">   hornickým způsobem a o změně některých právních předpisů.</w:t>
      </w:r>
    </w:p>
    <w:sectPr w:rsidR="001367D9" w:rsidRPr="00CC3D64" w:rsidSect="00701C03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78" w:rsidRDefault="004C3678" w:rsidP="00CC3D64">
      <w:pPr>
        <w:spacing w:after="0" w:line="240" w:lineRule="auto"/>
      </w:pPr>
      <w:r>
        <w:separator/>
      </w:r>
    </w:p>
  </w:endnote>
  <w:endnote w:type="continuationSeparator" w:id="0">
    <w:p w:rsidR="004C3678" w:rsidRDefault="004C3678" w:rsidP="00CC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CC3D64" w:rsidRPr="008E0B14" w:rsidRDefault="00CC3D64" w:rsidP="00CC3D64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104_1988_Sb (o racionálním využívání výhradních ložisek)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23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CC3D64" w:rsidRDefault="00CC3D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78" w:rsidRDefault="004C3678" w:rsidP="00CC3D64">
      <w:pPr>
        <w:spacing w:after="0" w:line="240" w:lineRule="auto"/>
      </w:pPr>
      <w:r>
        <w:separator/>
      </w:r>
    </w:p>
  </w:footnote>
  <w:footnote w:type="continuationSeparator" w:id="0">
    <w:p w:rsidR="004C3678" w:rsidRDefault="004C3678" w:rsidP="00CC3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367D9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3678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C3D64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BC3A8-1E6F-4DE1-9886-8EDDE903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701C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01C03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CC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D64"/>
  </w:style>
  <w:style w:type="paragraph" w:styleId="Zpat">
    <w:name w:val="footer"/>
    <w:basedOn w:val="Normln"/>
    <w:link w:val="ZpatChar"/>
    <w:uiPriority w:val="99"/>
    <w:unhideWhenUsed/>
    <w:rsid w:val="00CC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7896</Words>
  <Characters>46587</Characters>
  <Application>Microsoft Office Word</Application>
  <DocSecurity>0</DocSecurity>
  <Lines>388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2015-10-05T11:00:00Z</dcterms:created>
  <dcterms:modified xsi:type="dcterms:W3CDTF">2015-10-05T11:00:00Z</dcterms:modified>
</cp:coreProperties>
</file>